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0D08" w14:textId="3E9098DA" w:rsidR="005C3B4C" w:rsidRPr="005C3B4C" w:rsidRDefault="005C3B4C" w:rsidP="005C3B4C">
      <w:pPr>
        <w:pStyle w:val="NoSpacing"/>
      </w:pPr>
      <w:r w:rsidRPr="005C3B4C">
        <w:t xml:space="preserve">A parcel of land located in a portion of </w:t>
      </w:r>
      <w:r>
        <w:t>S</w:t>
      </w:r>
      <w:r w:rsidRPr="005C3B4C">
        <w:t>ection 20, in Township 12 South, Range 64 West of the 6th Principal Meridian, more particularly described as follows:</w:t>
      </w:r>
    </w:p>
    <w:p w14:paraId="73C89F99" w14:textId="77777777" w:rsidR="005C3B4C" w:rsidRPr="005C3B4C" w:rsidRDefault="005C3B4C" w:rsidP="005C3B4C"/>
    <w:p w14:paraId="34EBACF8" w14:textId="4D240385" w:rsidR="00C6524D" w:rsidRPr="005C3B4C" w:rsidRDefault="005C3B4C" w:rsidP="005C3B4C">
      <w:r w:rsidRPr="005C3B4C">
        <w:t xml:space="preserve">Lot 2 of </w:t>
      </w:r>
      <w:r w:rsidRPr="005C3B4C">
        <w:t xml:space="preserve">AFTA </w:t>
      </w:r>
      <w:r w:rsidRPr="005C3B4C">
        <w:t xml:space="preserve">Subdivision, a vacation and </w:t>
      </w:r>
      <w:proofErr w:type="spellStart"/>
      <w:r w:rsidRPr="005C3B4C">
        <w:t>resubdivision</w:t>
      </w:r>
      <w:proofErr w:type="spellEnd"/>
      <w:r w:rsidRPr="005C3B4C">
        <w:t xml:space="preserve"> of portions of blocks </w:t>
      </w:r>
      <w:r w:rsidRPr="005C3B4C">
        <w:t xml:space="preserve">24, 25, 28, </w:t>
      </w:r>
      <w:r w:rsidRPr="005C3B4C">
        <w:t>and 29</w:t>
      </w:r>
      <w:r w:rsidRPr="005C3B4C">
        <w:t xml:space="preserve">, </w:t>
      </w:r>
      <w:r w:rsidRPr="005C3B4C">
        <w:t>Falcon Subdivision, recorded with reception No. 22</w:t>
      </w:r>
      <w:r>
        <w:t>4715423</w:t>
      </w:r>
      <w:r w:rsidRPr="005C3B4C">
        <w:t xml:space="preserve"> in the records of El Paso County</w:t>
      </w:r>
      <w:r>
        <w:t>.</w:t>
      </w:r>
      <w:r w:rsidRPr="005C3B4C">
        <w:t xml:space="preserve"> </w:t>
      </w:r>
    </w:p>
    <w:sectPr w:rsidR="00C6524D" w:rsidRPr="005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4C"/>
    <w:rsid w:val="002642C7"/>
    <w:rsid w:val="00354735"/>
    <w:rsid w:val="005C3B4C"/>
    <w:rsid w:val="005C4969"/>
    <w:rsid w:val="00C6524D"/>
    <w:rsid w:val="00D4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228BA"/>
  <w15:chartTrackingRefBased/>
  <w15:docId w15:val="{BF8805F7-B042-47D9-9B99-86D6293D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735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B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B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B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B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735"/>
    <w:rPr>
      <w:rFonts w:ascii="Times New Roman" w:eastAsiaTheme="majorEastAsia" w:hAnsi="Times New Roman" w:cstheme="majorBidi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B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B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B4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C3B4C"/>
    <w:pPr>
      <w:spacing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Kerby</dc:creator>
  <cp:keywords/>
  <dc:description/>
  <cp:lastModifiedBy>Tom Kerby</cp:lastModifiedBy>
  <cp:revision>1</cp:revision>
  <dcterms:created xsi:type="dcterms:W3CDTF">2026-06-02T20:37:00Z</dcterms:created>
  <dcterms:modified xsi:type="dcterms:W3CDTF">2026-06-02T20:50:00Z</dcterms:modified>
</cp:coreProperties>
</file>